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15B" w:rsidRDefault="009C715B" w:rsidP="009C715B">
      <w:r>
        <w:t>............................................................................................................................................................</w:t>
      </w:r>
    </w:p>
    <w:p w:rsidR="009C715B" w:rsidRDefault="009C715B" w:rsidP="009C715B">
      <w:r>
        <w:t xml:space="preserve">                                                            </w:t>
      </w:r>
      <w:r>
        <w:t>Meno, adresa zákonného zástupcu</w:t>
      </w:r>
    </w:p>
    <w:p w:rsidR="009C715B" w:rsidRDefault="009C715B" w:rsidP="009C715B"/>
    <w:p w:rsidR="009C715B" w:rsidRDefault="009C715B" w:rsidP="009C715B">
      <w:r>
        <w:t xml:space="preserve">ŽIADOSŤ O OSPRAVEDLNENIE  NEPRÍTOMNOSTI  DIEŤAŤA V MATERSKEJ ŠKOLE </w:t>
      </w:r>
    </w:p>
    <w:p w:rsidR="009C715B" w:rsidRDefault="009C715B" w:rsidP="009C715B"/>
    <w:p w:rsidR="009C715B" w:rsidRDefault="009C715B" w:rsidP="009C715B">
      <w:r>
        <w:t>Ospravedlňujem týmto neprítomnosť môjho dieťaťa .......................................................................</w:t>
      </w:r>
    </w:p>
    <w:p w:rsidR="009C715B" w:rsidRDefault="009C715B" w:rsidP="009C715B">
      <w:r>
        <w:t xml:space="preserve">z pobytu v Materskej škole Vieska nad Žitavou  </w:t>
      </w:r>
    </w:p>
    <w:p w:rsidR="009C715B" w:rsidRDefault="009C715B" w:rsidP="009C715B">
      <w:r>
        <w:t>v dňoch ....................................................  počet pracovných dní ....................................................</w:t>
      </w:r>
    </w:p>
    <w:p w:rsidR="009C715B" w:rsidRDefault="009C715B" w:rsidP="009C715B">
      <w:r>
        <w:t xml:space="preserve">z dôvodu: </w:t>
      </w:r>
      <w:r>
        <w:tab/>
      </w:r>
    </w:p>
    <w:p w:rsidR="009C715B" w:rsidRDefault="009C715B" w:rsidP="009C715B">
      <w:bookmarkStart w:id="0" w:name="_GoBack"/>
      <w:bookmarkEnd w:id="0"/>
      <w:r>
        <w:t xml:space="preserve">*krátkodobého ochorenia, vyšetrenia u lekára, očkovania (1 – 7 pracovných dní) </w:t>
      </w:r>
    </w:p>
    <w:p w:rsidR="009C715B" w:rsidRDefault="009C715B" w:rsidP="009C715B">
      <w:r>
        <w:t xml:space="preserve">*z vážnych rodinných dôvodov </w:t>
      </w:r>
    </w:p>
    <w:p w:rsidR="009C715B" w:rsidRDefault="009C715B" w:rsidP="009C715B">
      <w:r>
        <w:t>(</w:t>
      </w:r>
      <w:proofErr w:type="spellStart"/>
      <w:r>
        <w:t>nehodiace</w:t>
      </w:r>
      <w:proofErr w:type="spellEnd"/>
      <w:r>
        <w:t xml:space="preserve"> sa prečiarknite)  </w:t>
      </w:r>
    </w:p>
    <w:p w:rsidR="009C715B" w:rsidRDefault="009C715B" w:rsidP="009C715B"/>
    <w:p w:rsidR="009C715B" w:rsidRDefault="009C715B" w:rsidP="009C715B">
      <w:r>
        <w:t>V ............................................. dňa:..........................................</w:t>
      </w:r>
    </w:p>
    <w:p w:rsidR="009C715B" w:rsidRDefault="009C715B" w:rsidP="009C715B"/>
    <w:p w:rsidR="009C715B" w:rsidRDefault="009C715B" w:rsidP="009C715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</w:t>
      </w:r>
    </w:p>
    <w:p w:rsidR="009C715B" w:rsidRDefault="009C715B" w:rsidP="009C715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podpis zákonného zástupcu </w:t>
      </w:r>
    </w:p>
    <w:p w:rsidR="009C715B" w:rsidRDefault="009C715B" w:rsidP="009C715B"/>
    <w:p w:rsidR="009C715B" w:rsidRDefault="009C715B" w:rsidP="009C715B"/>
    <w:p w:rsidR="00194F9C" w:rsidRDefault="009C715B" w:rsidP="009C715B">
      <w:r>
        <w:tab/>
      </w:r>
      <w:r>
        <w:tab/>
      </w:r>
      <w:r>
        <w:tab/>
      </w:r>
      <w:r>
        <w:tab/>
      </w:r>
      <w:r>
        <w:tab/>
      </w:r>
    </w:p>
    <w:sectPr w:rsidR="00194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15B"/>
    <w:rsid w:val="00194F9C"/>
    <w:rsid w:val="009C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C49032-B69D-4175-BBB1-02BBF579B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Bibiana</dc:creator>
  <cp:keywords/>
  <dc:description/>
  <cp:lastModifiedBy>Bibiana</cp:lastModifiedBy>
  <cp:revision>1</cp:revision>
  <dcterms:created xsi:type="dcterms:W3CDTF">2026-09-14T14:05:00Z</dcterms:created>
  <dcterms:modified xsi:type="dcterms:W3CDTF">2026-09-14T14:06:00Z</dcterms:modified>
</cp:coreProperties>
</file>